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7D" w:rsidRDefault="00CD2278" w:rsidP="00AB1E7D">
      <w:pPr>
        <w:ind w:right="-514"/>
        <w:jc w:val="center"/>
        <w:rPr>
          <w:sz w:val="28"/>
          <w:szCs w:val="28"/>
        </w:rPr>
      </w:pPr>
      <w:r w:rsidRPr="00133E6B">
        <w:rPr>
          <w:b/>
          <w:bCs/>
        </w:rPr>
        <w:t>Nodarbinātības valsts aģentūras</w:t>
      </w:r>
      <w:r>
        <w:rPr>
          <w:b/>
          <w:bCs/>
        </w:rPr>
        <w:t xml:space="preserve"> </w:t>
      </w:r>
      <w:r>
        <w:rPr>
          <w:b/>
        </w:rPr>
        <w:t xml:space="preserve">Rēzeknes </w:t>
      </w:r>
      <w:r w:rsidRPr="00962C80">
        <w:rPr>
          <w:b/>
        </w:rPr>
        <w:t xml:space="preserve"> filiāle</w:t>
      </w:r>
      <w:r>
        <w:rPr>
          <w:b/>
        </w:rPr>
        <w:t xml:space="preserve"> </w:t>
      </w:r>
      <w:r w:rsidRPr="0077716E">
        <w:rPr>
          <w:b/>
        </w:rPr>
        <w:t>aicina apmeklēt</w:t>
      </w:r>
      <w:r w:rsidR="006B3CC3">
        <w:rPr>
          <w:sz w:val="28"/>
          <w:szCs w:val="28"/>
        </w:rPr>
        <w:tab/>
      </w:r>
    </w:p>
    <w:p w:rsidR="00AB1E7D" w:rsidRDefault="006B3CC3" w:rsidP="00AB1E7D">
      <w:pPr>
        <w:ind w:right="-514"/>
        <w:jc w:val="center"/>
        <w:rPr>
          <w:sz w:val="28"/>
          <w:szCs w:val="28"/>
        </w:rPr>
      </w:pPr>
      <w:r>
        <w:rPr>
          <w:i/>
        </w:rPr>
        <w:tab/>
      </w:r>
      <w:r w:rsidR="00590267" w:rsidRPr="00590267">
        <w:rPr>
          <w:b/>
          <w:sz w:val="28"/>
          <w:szCs w:val="28"/>
        </w:rPr>
        <w:t>Informatīv</w:t>
      </w:r>
      <w:r w:rsidR="004D659B">
        <w:rPr>
          <w:b/>
          <w:sz w:val="28"/>
          <w:szCs w:val="28"/>
        </w:rPr>
        <w:t>ās</w:t>
      </w:r>
      <w:r w:rsidR="00590267" w:rsidRPr="00590267">
        <w:rPr>
          <w:b/>
          <w:sz w:val="28"/>
          <w:szCs w:val="28"/>
        </w:rPr>
        <w:t xml:space="preserve"> dien</w:t>
      </w:r>
      <w:r w:rsidR="004D659B">
        <w:rPr>
          <w:b/>
          <w:sz w:val="28"/>
          <w:szCs w:val="28"/>
        </w:rPr>
        <w:t>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4309" w:rsidRDefault="00664309" w:rsidP="0077716E">
      <w:pPr>
        <w:ind w:right="-514"/>
        <w:jc w:val="center"/>
        <w:rPr>
          <w:sz w:val="28"/>
          <w:szCs w:val="28"/>
        </w:rPr>
      </w:pPr>
    </w:p>
    <w:p w:rsidR="00AB1E7D" w:rsidRDefault="00AB1E7D" w:rsidP="00AB1E7D">
      <w:pPr>
        <w:rPr>
          <w:sz w:val="28"/>
          <w:szCs w:val="28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CD2278" w:rsidRPr="0054691F" w:rsidTr="00A33B85">
        <w:trPr>
          <w:trHeight w:val="329"/>
        </w:trPr>
        <w:tc>
          <w:tcPr>
            <w:tcW w:w="2300" w:type="dxa"/>
            <w:vAlign w:val="center"/>
          </w:tcPr>
          <w:p w:rsidR="00CD2278" w:rsidRPr="0054691F" w:rsidRDefault="00CD2278" w:rsidP="00A33B85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CD2278" w:rsidRPr="0054691F" w:rsidRDefault="00CD2278" w:rsidP="00A33B85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CD2278" w:rsidRPr="0054691F" w:rsidRDefault="00CD2278" w:rsidP="00A33B85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CD2278" w:rsidRPr="0054691F" w:rsidRDefault="00CD2278" w:rsidP="00A33B85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CD2278" w:rsidRPr="00E341A6" w:rsidTr="00A33B85">
        <w:trPr>
          <w:trHeight w:val="369"/>
        </w:trPr>
        <w:tc>
          <w:tcPr>
            <w:tcW w:w="2300" w:type="dxa"/>
          </w:tcPr>
          <w:p w:rsidR="00CD2278" w:rsidRPr="00FC2C32" w:rsidRDefault="007C719E" w:rsidP="00A33B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2F05D6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.0</w:t>
            </w:r>
            <w:r w:rsidR="002F05D6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.2025</w:t>
            </w:r>
            <w:r w:rsidR="00CD2278">
              <w:rPr>
                <w:b/>
                <w:sz w:val="20"/>
                <w:szCs w:val="20"/>
              </w:rPr>
              <w:t>., 9:00-10:</w:t>
            </w:r>
            <w:r w:rsidR="00CD2278"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CD2278" w:rsidRPr="00E341A6" w:rsidRDefault="00CD2278" w:rsidP="00A33B85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CD2278" w:rsidRPr="0054691F" w:rsidRDefault="00CD2278" w:rsidP="00A33B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CD2278" w:rsidRPr="00E341A6" w:rsidRDefault="00CD2278" w:rsidP="00A33B85">
            <w:pPr>
              <w:jc w:val="center"/>
            </w:pPr>
            <w:r>
              <w:t xml:space="preserve">Atbrīvošanas aleja 155, Rēzekne, 200.kab. </w:t>
            </w:r>
          </w:p>
        </w:tc>
      </w:tr>
      <w:tr w:rsidR="00CD2278" w:rsidRPr="00E341A6" w:rsidTr="00A33B85">
        <w:trPr>
          <w:trHeight w:val="369"/>
        </w:trPr>
        <w:tc>
          <w:tcPr>
            <w:tcW w:w="2300" w:type="dxa"/>
          </w:tcPr>
          <w:p w:rsidR="00CD2278" w:rsidRPr="00FC2C32" w:rsidRDefault="00A67FD2" w:rsidP="00A33B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F05D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.0</w:t>
            </w:r>
            <w:r w:rsidR="002F05D6">
              <w:rPr>
                <w:b/>
                <w:sz w:val="20"/>
                <w:szCs w:val="20"/>
              </w:rPr>
              <w:t>3</w:t>
            </w:r>
            <w:r w:rsidR="00664309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5</w:t>
            </w:r>
            <w:r w:rsidR="00CD2278" w:rsidRPr="00FC2C32">
              <w:rPr>
                <w:b/>
                <w:sz w:val="20"/>
                <w:szCs w:val="20"/>
              </w:rPr>
              <w:t>.,</w:t>
            </w:r>
            <w:r w:rsidR="00CD2278">
              <w:rPr>
                <w:b/>
                <w:sz w:val="20"/>
                <w:szCs w:val="20"/>
              </w:rPr>
              <w:t xml:space="preserve"> 9:00-10:</w:t>
            </w:r>
            <w:r w:rsidR="00CD2278"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CD2278" w:rsidRPr="00E341A6" w:rsidRDefault="00CD2278" w:rsidP="00A33B85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CD2278" w:rsidRPr="0054691F" w:rsidRDefault="00CD2278" w:rsidP="00A33B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A67FD2" w:rsidRPr="006173B2" w:rsidRDefault="00A67FD2" w:rsidP="00A67FD2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6173B2">
              <w:rPr>
                <w:bCs/>
              </w:rPr>
              <w:t>Kultūras laukums 1A, Viļāni,</w:t>
            </w:r>
            <w:r>
              <w:rPr>
                <w:bCs/>
              </w:rPr>
              <w:t xml:space="preserve"> zāle</w:t>
            </w:r>
          </w:p>
          <w:p w:rsidR="00CD2278" w:rsidRPr="00E341A6" w:rsidRDefault="00CD2278" w:rsidP="00A33B85">
            <w:pPr>
              <w:jc w:val="center"/>
            </w:pPr>
          </w:p>
        </w:tc>
      </w:tr>
      <w:tr w:rsidR="00CD2278" w:rsidRPr="00E341A6" w:rsidTr="00A33B85">
        <w:trPr>
          <w:trHeight w:val="369"/>
        </w:trPr>
        <w:tc>
          <w:tcPr>
            <w:tcW w:w="2300" w:type="dxa"/>
          </w:tcPr>
          <w:p w:rsidR="00CD2278" w:rsidRPr="00FC2C32" w:rsidRDefault="00A67FD2" w:rsidP="00A33B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F05D6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.0</w:t>
            </w:r>
            <w:r w:rsidR="002F05D6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.2025</w:t>
            </w:r>
            <w:r w:rsidR="00CD2278" w:rsidRPr="00FC2C32">
              <w:rPr>
                <w:b/>
                <w:sz w:val="20"/>
                <w:szCs w:val="20"/>
              </w:rPr>
              <w:t>.,</w:t>
            </w:r>
            <w:r w:rsidR="00CD2278">
              <w:rPr>
                <w:b/>
                <w:sz w:val="20"/>
                <w:szCs w:val="20"/>
              </w:rPr>
              <w:t xml:space="preserve"> 9:00-10:</w:t>
            </w:r>
            <w:r w:rsidR="00CD2278"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CD2278" w:rsidRPr="00E341A6" w:rsidRDefault="00CD2278" w:rsidP="00A33B85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CD2278" w:rsidRPr="0054691F" w:rsidRDefault="00CD2278" w:rsidP="00A33B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CD2278" w:rsidRPr="00E341A6" w:rsidRDefault="00CD2278" w:rsidP="00A33B85">
            <w:pPr>
              <w:jc w:val="center"/>
            </w:pPr>
            <w:r>
              <w:t xml:space="preserve">Atbrīvošanas aleja 155, Rēzekne, 200.kab. </w:t>
            </w:r>
          </w:p>
        </w:tc>
      </w:tr>
      <w:tr w:rsidR="000955C6" w:rsidRPr="00E341A6" w:rsidTr="00A33B85">
        <w:trPr>
          <w:trHeight w:val="306"/>
        </w:trPr>
        <w:tc>
          <w:tcPr>
            <w:tcW w:w="2300" w:type="dxa"/>
          </w:tcPr>
          <w:p w:rsidR="000955C6" w:rsidRPr="00FC2C32" w:rsidRDefault="000955C6" w:rsidP="000955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F05D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.</w:t>
            </w:r>
            <w:r w:rsidR="00A67FD2">
              <w:rPr>
                <w:b/>
                <w:sz w:val="20"/>
                <w:szCs w:val="20"/>
              </w:rPr>
              <w:t>0</w:t>
            </w:r>
            <w:r w:rsidR="002F05D6">
              <w:rPr>
                <w:b/>
                <w:sz w:val="20"/>
                <w:szCs w:val="20"/>
              </w:rPr>
              <w:t>3</w:t>
            </w:r>
            <w:r w:rsidR="00A67FD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202</w:t>
            </w:r>
            <w:r w:rsidR="00A67FD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  <w:r w:rsidRPr="00FC2C3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9:00-10:</w:t>
            </w:r>
            <w:r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0955C6" w:rsidRPr="00E341A6" w:rsidRDefault="000955C6" w:rsidP="000955C6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0955C6" w:rsidRPr="0054691F" w:rsidRDefault="000955C6" w:rsidP="0009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0955C6" w:rsidRPr="0054691F" w:rsidRDefault="000955C6" w:rsidP="000955C6">
            <w:pPr>
              <w:jc w:val="center"/>
              <w:rPr>
                <w:b/>
              </w:rPr>
            </w:pPr>
            <w:r>
              <w:t>Atbrīvošanas aleja 155, Rēzekne, 200.kab.</w:t>
            </w:r>
          </w:p>
        </w:tc>
      </w:tr>
      <w:tr w:rsidR="000955C6" w:rsidRPr="00E341A6" w:rsidTr="00A33B85">
        <w:trPr>
          <w:trHeight w:val="306"/>
        </w:trPr>
        <w:tc>
          <w:tcPr>
            <w:tcW w:w="2300" w:type="dxa"/>
          </w:tcPr>
          <w:p w:rsidR="000955C6" w:rsidRPr="00FC2C32" w:rsidRDefault="00A67FD2" w:rsidP="000955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F05D6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.0</w:t>
            </w:r>
            <w:r w:rsidR="002F05D6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.2025</w:t>
            </w:r>
            <w:r w:rsidR="000955C6">
              <w:rPr>
                <w:b/>
                <w:sz w:val="20"/>
                <w:szCs w:val="20"/>
              </w:rPr>
              <w:t>.</w:t>
            </w:r>
            <w:r w:rsidR="000955C6" w:rsidRPr="00FC2C32">
              <w:rPr>
                <w:b/>
                <w:sz w:val="20"/>
                <w:szCs w:val="20"/>
              </w:rPr>
              <w:t>,</w:t>
            </w:r>
            <w:r w:rsidR="000955C6">
              <w:rPr>
                <w:b/>
                <w:sz w:val="20"/>
                <w:szCs w:val="20"/>
              </w:rPr>
              <w:t xml:space="preserve"> 9:00-10:</w:t>
            </w:r>
            <w:r w:rsidR="000955C6"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0955C6" w:rsidRPr="00E341A6" w:rsidRDefault="000955C6" w:rsidP="000955C6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0955C6" w:rsidRPr="0054691F" w:rsidRDefault="000955C6" w:rsidP="0009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A67FD2" w:rsidRPr="006173B2" w:rsidRDefault="00A67FD2" w:rsidP="00A67FD2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6173B2">
              <w:rPr>
                <w:bCs/>
              </w:rPr>
              <w:t>Kultūras laukums 1A, Viļāni,</w:t>
            </w:r>
            <w:r>
              <w:rPr>
                <w:bCs/>
              </w:rPr>
              <w:t xml:space="preserve"> zāle</w:t>
            </w:r>
          </w:p>
          <w:p w:rsidR="000955C6" w:rsidRPr="0054691F" w:rsidRDefault="000955C6" w:rsidP="000955C6">
            <w:pPr>
              <w:jc w:val="center"/>
              <w:rPr>
                <w:b/>
              </w:rPr>
            </w:pPr>
          </w:p>
        </w:tc>
      </w:tr>
      <w:tr w:rsidR="000955C6" w:rsidRPr="00E341A6" w:rsidTr="00A33B85">
        <w:trPr>
          <w:trHeight w:val="306"/>
        </w:trPr>
        <w:tc>
          <w:tcPr>
            <w:tcW w:w="2300" w:type="dxa"/>
          </w:tcPr>
          <w:p w:rsidR="000955C6" w:rsidRPr="00FC2C32" w:rsidRDefault="002F05D6" w:rsidP="000955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A67FD2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3</w:t>
            </w:r>
            <w:r w:rsidR="00A67FD2">
              <w:rPr>
                <w:b/>
                <w:sz w:val="20"/>
                <w:szCs w:val="20"/>
              </w:rPr>
              <w:t>.2025</w:t>
            </w:r>
            <w:r w:rsidR="000955C6">
              <w:rPr>
                <w:b/>
                <w:sz w:val="20"/>
                <w:szCs w:val="20"/>
              </w:rPr>
              <w:t>.</w:t>
            </w:r>
            <w:r w:rsidR="000955C6" w:rsidRPr="00FC2C32">
              <w:rPr>
                <w:b/>
                <w:sz w:val="20"/>
                <w:szCs w:val="20"/>
              </w:rPr>
              <w:t>,</w:t>
            </w:r>
            <w:r w:rsidR="000955C6">
              <w:rPr>
                <w:b/>
                <w:sz w:val="20"/>
                <w:szCs w:val="20"/>
              </w:rPr>
              <w:t xml:space="preserve"> 9:00-10:</w:t>
            </w:r>
            <w:r w:rsidR="000955C6"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0955C6" w:rsidRPr="00E341A6" w:rsidRDefault="000955C6" w:rsidP="000955C6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0955C6" w:rsidRPr="0054691F" w:rsidRDefault="000955C6" w:rsidP="0009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0955C6" w:rsidRPr="0054691F" w:rsidRDefault="000955C6" w:rsidP="000955C6">
            <w:pPr>
              <w:jc w:val="center"/>
              <w:rPr>
                <w:b/>
              </w:rPr>
            </w:pPr>
            <w:r>
              <w:t>Atbrīvošanas aleja 155, Rēzekne, 200.kab.</w:t>
            </w:r>
          </w:p>
        </w:tc>
      </w:tr>
      <w:tr w:rsidR="00230706" w:rsidRPr="00E341A6" w:rsidTr="00A33B85">
        <w:trPr>
          <w:trHeight w:val="306"/>
        </w:trPr>
        <w:tc>
          <w:tcPr>
            <w:tcW w:w="2300" w:type="dxa"/>
          </w:tcPr>
          <w:p w:rsidR="00230706" w:rsidRDefault="00230706" w:rsidP="002307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  <w:r w:rsidR="00F314C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  <w:r w:rsidR="00FD2F9A">
              <w:rPr>
                <w:b/>
                <w:sz w:val="20"/>
                <w:szCs w:val="20"/>
              </w:rPr>
              <w:t>0</w:t>
            </w:r>
            <w:r w:rsidR="00F314CC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.202</w:t>
            </w:r>
            <w:r w:rsidR="00FD2F9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., 9:00-10:</w:t>
            </w:r>
            <w:r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230706" w:rsidRPr="00E341A6" w:rsidRDefault="00230706" w:rsidP="00230706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230706" w:rsidRPr="0054691F" w:rsidRDefault="00230706" w:rsidP="00230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230706" w:rsidRPr="0054691F" w:rsidRDefault="00230706" w:rsidP="00230706">
            <w:pPr>
              <w:jc w:val="center"/>
              <w:rPr>
                <w:b/>
              </w:rPr>
            </w:pPr>
            <w:r>
              <w:t>Atbrīvošanas aleja 155, Rēzekne, 200.kab.</w:t>
            </w:r>
          </w:p>
        </w:tc>
      </w:tr>
      <w:tr w:rsidR="00230706" w:rsidRPr="00E341A6" w:rsidTr="00A33B85">
        <w:trPr>
          <w:trHeight w:val="306"/>
        </w:trPr>
        <w:tc>
          <w:tcPr>
            <w:tcW w:w="2300" w:type="dxa"/>
          </w:tcPr>
          <w:p w:rsidR="00230706" w:rsidRDefault="00230706" w:rsidP="002307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E18F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  <w:r w:rsidR="00FD2F9A">
              <w:rPr>
                <w:b/>
                <w:sz w:val="20"/>
                <w:szCs w:val="20"/>
              </w:rPr>
              <w:t>0</w:t>
            </w:r>
            <w:r w:rsidR="00F314CC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.202</w:t>
            </w:r>
            <w:r w:rsidR="00FD2F9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., 9:00-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10:</w:t>
            </w:r>
            <w:r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230706" w:rsidRPr="00E341A6" w:rsidRDefault="00230706" w:rsidP="00230706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230706" w:rsidRPr="0054691F" w:rsidRDefault="00230706" w:rsidP="00230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230706" w:rsidRPr="0054691F" w:rsidRDefault="00F314CC" w:rsidP="00230706">
            <w:pPr>
              <w:jc w:val="center"/>
              <w:rPr>
                <w:b/>
              </w:rPr>
            </w:pPr>
            <w:r>
              <w:t>Atbrīvošanas aleja 155, Rēzekne, 200.kab.</w:t>
            </w:r>
          </w:p>
        </w:tc>
      </w:tr>
      <w:tr w:rsidR="00FD2F9A" w:rsidRPr="00E341A6" w:rsidTr="00A33B85">
        <w:trPr>
          <w:trHeight w:val="306"/>
        </w:trPr>
        <w:tc>
          <w:tcPr>
            <w:tcW w:w="2300" w:type="dxa"/>
          </w:tcPr>
          <w:p w:rsidR="00FD2F9A" w:rsidRDefault="00FD2F9A" w:rsidP="00FD2F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314CC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.0</w:t>
            </w:r>
            <w:r w:rsidR="00F314CC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.2025., 9:00-10:</w:t>
            </w:r>
            <w:r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FD2F9A" w:rsidRPr="00E341A6" w:rsidRDefault="00FD2F9A" w:rsidP="00FD2F9A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FD2F9A" w:rsidRPr="0054691F" w:rsidRDefault="00FD2F9A" w:rsidP="00FD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FD2F9A" w:rsidRPr="0054691F" w:rsidRDefault="00FD2F9A" w:rsidP="00FD2F9A">
            <w:pPr>
              <w:jc w:val="center"/>
              <w:rPr>
                <w:b/>
              </w:rPr>
            </w:pPr>
            <w:r>
              <w:t>Atbrīvošanas aleja 155, Rēzekne, 200.kab.</w:t>
            </w:r>
          </w:p>
        </w:tc>
      </w:tr>
      <w:tr w:rsidR="00FD2F9A" w:rsidRPr="00E341A6" w:rsidTr="00A33B85">
        <w:trPr>
          <w:trHeight w:val="306"/>
        </w:trPr>
        <w:tc>
          <w:tcPr>
            <w:tcW w:w="2300" w:type="dxa"/>
          </w:tcPr>
          <w:p w:rsidR="00FD2F9A" w:rsidRDefault="00FD2F9A" w:rsidP="00FD2F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314CC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.0</w:t>
            </w:r>
            <w:r w:rsidR="00F314CC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.2025., 9:00-10:</w:t>
            </w:r>
            <w:r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FD2F9A" w:rsidRPr="00E341A6" w:rsidRDefault="00FD2F9A" w:rsidP="00FD2F9A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FD2F9A" w:rsidRPr="0054691F" w:rsidRDefault="00FD2F9A" w:rsidP="00FD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FD2F9A" w:rsidRPr="0054691F" w:rsidRDefault="00FD2F9A" w:rsidP="00FD2F9A">
            <w:pPr>
              <w:jc w:val="center"/>
              <w:rPr>
                <w:b/>
              </w:rPr>
            </w:pPr>
            <w:r>
              <w:t>Atbrīvošanas aleja 155, Rēzekne, 200.kab.</w:t>
            </w:r>
          </w:p>
        </w:tc>
      </w:tr>
      <w:tr w:rsidR="00FD2F9A" w:rsidRPr="00E341A6" w:rsidTr="00A33B85">
        <w:trPr>
          <w:trHeight w:val="306"/>
        </w:trPr>
        <w:tc>
          <w:tcPr>
            <w:tcW w:w="2300" w:type="dxa"/>
          </w:tcPr>
          <w:p w:rsidR="00FD2F9A" w:rsidRDefault="00FD2F9A" w:rsidP="00FD2F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314C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.0</w:t>
            </w:r>
            <w:r w:rsidR="00F314C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.2025., 9:00-10:</w:t>
            </w:r>
            <w:r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FD2F9A" w:rsidRPr="00E341A6" w:rsidRDefault="00FD2F9A" w:rsidP="00FD2F9A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FD2F9A" w:rsidRPr="0054691F" w:rsidRDefault="00FD2F9A" w:rsidP="00FD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FD2F9A" w:rsidRPr="0054691F" w:rsidRDefault="00F314CC" w:rsidP="00FD2F9A">
            <w:pPr>
              <w:jc w:val="center"/>
              <w:rPr>
                <w:b/>
              </w:rPr>
            </w:pPr>
            <w:r>
              <w:t>Atbrīvošanas aleja 155, Rēzekne, 200.kab.</w:t>
            </w:r>
          </w:p>
        </w:tc>
      </w:tr>
      <w:tr w:rsidR="00FD2F9A" w:rsidRPr="00E341A6" w:rsidTr="00A33B85">
        <w:trPr>
          <w:trHeight w:val="306"/>
        </w:trPr>
        <w:tc>
          <w:tcPr>
            <w:tcW w:w="2300" w:type="dxa"/>
          </w:tcPr>
          <w:p w:rsidR="00FD2F9A" w:rsidRDefault="00FD2F9A" w:rsidP="00FD2F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314CC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.0</w:t>
            </w:r>
            <w:r w:rsidR="00F314C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.2025., 9:00-10:</w:t>
            </w:r>
            <w:r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FD2F9A" w:rsidRPr="00E341A6" w:rsidRDefault="00FD2F9A" w:rsidP="00FD2F9A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FD2F9A" w:rsidRPr="0054691F" w:rsidRDefault="00FD2F9A" w:rsidP="00FD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FD2F9A" w:rsidRPr="0054691F" w:rsidRDefault="00FD2F9A" w:rsidP="00FD2F9A">
            <w:pPr>
              <w:jc w:val="center"/>
              <w:rPr>
                <w:b/>
              </w:rPr>
            </w:pPr>
            <w:r>
              <w:t>Atbrīvošanas aleja 155, Rēzekne, 200.kab.</w:t>
            </w:r>
          </w:p>
        </w:tc>
      </w:tr>
    </w:tbl>
    <w:p w:rsidR="00CD2278" w:rsidRPr="006173B2" w:rsidRDefault="00CD2278" w:rsidP="00CD2278">
      <w:pPr>
        <w:numPr>
          <w:ilvl w:val="0"/>
          <w:numId w:val="1"/>
        </w:numPr>
        <w:rPr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>
        <w:rPr>
          <w:b/>
          <w:color w:val="000000"/>
        </w:rPr>
        <w:t xml:space="preserve">Sandra </w:t>
      </w:r>
      <w:r w:rsidR="007C2186">
        <w:rPr>
          <w:b/>
          <w:color w:val="000000"/>
        </w:rPr>
        <w:t>Ragause</w:t>
      </w:r>
      <w:r w:rsidRPr="00E60D0C">
        <w:rPr>
          <w:b/>
          <w:color w:val="000000"/>
        </w:rPr>
        <w:t>, tālr.</w:t>
      </w:r>
      <w:r>
        <w:rPr>
          <w:b/>
          <w:color w:val="000000"/>
        </w:rPr>
        <w:t>25</w:t>
      </w:r>
      <w:r w:rsidR="00065F6F">
        <w:rPr>
          <w:b/>
          <w:color w:val="000000"/>
        </w:rPr>
        <w:t>444756</w:t>
      </w:r>
      <w:r>
        <w:rPr>
          <w:b/>
          <w:color w:val="000000"/>
        </w:rPr>
        <w:t xml:space="preserve">, </w:t>
      </w:r>
      <w:r w:rsidR="007C2186">
        <w:rPr>
          <w:b/>
          <w:color w:val="000000"/>
        </w:rPr>
        <w:t>Vilhelmīne Gosteva</w:t>
      </w:r>
      <w:r>
        <w:rPr>
          <w:b/>
          <w:color w:val="000000"/>
        </w:rPr>
        <w:t>, tālr.</w:t>
      </w:r>
      <w:r w:rsidR="00065F6F">
        <w:rPr>
          <w:b/>
          <w:color w:val="000000"/>
        </w:rPr>
        <w:t>20258685</w:t>
      </w:r>
    </w:p>
    <w:p w:rsidR="006173B2" w:rsidRDefault="006173B2" w:rsidP="006173B2">
      <w:pPr>
        <w:rPr>
          <w:color w:val="000000"/>
        </w:rPr>
      </w:pPr>
    </w:p>
    <w:p w:rsidR="006173B2" w:rsidRDefault="006173B2" w:rsidP="006173B2">
      <w:pPr>
        <w:rPr>
          <w:color w:val="000000"/>
        </w:rPr>
      </w:pPr>
    </w:p>
    <w:p w:rsidR="006173B2" w:rsidRDefault="006173B2" w:rsidP="006173B2">
      <w:pPr>
        <w:rPr>
          <w:color w:val="000000"/>
        </w:rPr>
      </w:pPr>
    </w:p>
    <w:p w:rsidR="006173B2" w:rsidRDefault="006173B2" w:rsidP="006173B2">
      <w:pPr>
        <w:rPr>
          <w:color w:val="000000"/>
        </w:rPr>
      </w:pPr>
    </w:p>
    <w:p w:rsidR="006173B2" w:rsidRDefault="006173B2" w:rsidP="006173B2">
      <w:pPr>
        <w:rPr>
          <w:color w:val="000000"/>
        </w:rPr>
      </w:pPr>
    </w:p>
    <w:p w:rsidR="006173B2" w:rsidRPr="00E60D0C" w:rsidRDefault="006173B2" w:rsidP="006173B2">
      <w:pPr>
        <w:rPr>
          <w:color w:val="000000"/>
        </w:rPr>
      </w:pPr>
    </w:p>
    <w:sectPr w:rsidR="006173B2" w:rsidRPr="00E60D0C" w:rsidSect="0055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724" w:rsidRDefault="00E85724">
      <w:r>
        <w:separator/>
      </w:r>
    </w:p>
  </w:endnote>
  <w:endnote w:type="continuationSeparator" w:id="0">
    <w:p w:rsidR="00E85724" w:rsidRDefault="00E8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999" w:rsidRDefault="00D65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999" w:rsidRDefault="00D65999" w:rsidP="00D6599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</w:t>
    </w:r>
    <w:proofErr w:type="gramStart"/>
    <w:r w:rsidRPr="008964C4">
      <w:rPr>
        <w:rFonts w:ascii="Arial" w:eastAsia="Calibri" w:hAnsi="Arial" w:cs="Arial"/>
        <w:color w:val="C45911"/>
        <w:sz w:val="18"/>
        <w:szCs w:val="20"/>
        <w:lang w:val="en-US"/>
      </w:rPr>
      <w:t>12.pielikums</w:t>
    </w:r>
    <w:proofErr w:type="gramEnd"/>
    <w:r>
      <w:rPr>
        <w:rFonts w:ascii="Arial" w:eastAsia="Calibri" w:hAnsi="Arial" w:cs="Arial"/>
        <w:color w:val="C45911"/>
        <w:sz w:val="18"/>
        <w:szCs w:val="20"/>
        <w:lang w:val="en-US"/>
      </w:rPr>
      <w:t>_1.versija 05.03.2024.</w:t>
    </w:r>
  </w:p>
  <w:p w:rsidR="00982875" w:rsidRDefault="00982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6B3CC3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724" w:rsidRDefault="00E85724">
      <w:r>
        <w:separator/>
      </w:r>
    </w:p>
  </w:footnote>
  <w:footnote w:type="continuationSeparator" w:id="0">
    <w:p w:rsidR="00E85724" w:rsidRDefault="00E85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999" w:rsidRDefault="00D65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74" w:rsidRDefault="002C7474" w:rsidP="00EC1FE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8D964180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30CA30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D8C8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B62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32D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049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70A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524E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F831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7D"/>
    <w:rsid w:val="00000638"/>
    <w:rsid w:val="00034E39"/>
    <w:rsid w:val="00065028"/>
    <w:rsid w:val="00065F6F"/>
    <w:rsid w:val="00071EFF"/>
    <w:rsid w:val="00075D63"/>
    <w:rsid w:val="00095392"/>
    <w:rsid w:val="00095463"/>
    <w:rsid w:val="000955C6"/>
    <w:rsid w:val="000A5846"/>
    <w:rsid w:val="000D0AB0"/>
    <w:rsid w:val="000D212D"/>
    <w:rsid w:val="00122CB7"/>
    <w:rsid w:val="00133E6B"/>
    <w:rsid w:val="00146F63"/>
    <w:rsid w:val="00152B07"/>
    <w:rsid w:val="001A0821"/>
    <w:rsid w:val="001B18E6"/>
    <w:rsid w:val="001D2B33"/>
    <w:rsid w:val="00215D60"/>
    <w:rsid w:val="00230706"/>
    <w:rsid w:val="00247BD4"/>
    <w:rsid w:val="002705AB"/>
    <w:rsid w:val="0029456B"/>
    <w:rsid w:val="002B433A"/>
    <w:rsid w:val="002C7474"/>
    <w:rsid w:val="002E18F8"/>
    <w:rsid w:val="002F05D6"/>
    <w:rsid w:val="00300BFA"/>
    <w:rsid w:val="0032017A"/>
    <w:rsid w:val="003220CF"/>
    <w:rsid w:val="00327BDD"/>
    <w:rsid w:val="00332654"/>
    <w:rsid w:val="00334114"/>
    <w:rsid w:val="00336C55"/>
    <w:rsid w:val="003434FF"/>
    <w:rsid w:val="00353BA2"/>
    <w:rsid w:val="00367CF5"/>
    <w:rsid w:val="003813ED"/>
    <w:rsid w:val="003908D4"/>
    <w:rsid w:val="00395960"/>
    <w:rsid w:val="003A3E17"/>
    <w:rsid w:val="003A46FC"/>
    <w:rsid w:val="003A6259"/>
    <w:rsid w:val="003B1F7E"/>
    <w:rsid w:val="003C3C37"/>
    <w:rsid w:val="003D2CDD"/>
    <w:rsid w:val="003D3A58"/>
    <w:rsid w:val="003F7AE0"/>
    <w:rsid w:val="00433DB0"/>
    <w:rsid w:val="00453D89"/>
    <w:rsid w:val="00455709"/>
    <w:rsid w:val="00471BBC"/>
    <w:rsid w:val="00474AAE"/>
    <w:rsid w:val="00497D36"/>
    <w:rsid w:val="004C1308"/>
    <w:rsid w:val="004D31A3"/>
    <w:rsid w:val="004D4818"/>
    <w:rsid w:val="004D659B"/>
    <w:rsid w:val="005052E9"/>
    <w:rsid w:val="0054130B"/>
    <w:rsid w:val="00542603"/>
    <w:rsid w:val="0054691F"/>
    <w:rsid w:val="00555340"/>
    <w:rsid w:val="005736A5"/>
    <w:rsid w:val="005771A3"/>
    <w:rsid w:val="00590267"/>
    <w:rsid w:val="00591CB9"/>
    <w:rsid w:val="005A3C0D"/>
    <w:rsid w:val="005C10E0"/>
    <w:rsid w:val="00613524"/>
    <w:rsid w:val="006173B2"/>
    <w:rsid w:val="00642B81"/>
    <w:rsid w:val="00652022"/>
    <w:rsid w:val="00664309"/>
    <w:rsid w:val="00664C57"/>
    <w:rsid w:val="00667791"/>
    <w:rsid w:val="006740D0"/>
    <w:rsid w:val="00682402"/>
    <w:rsid w:val="006B288D"/>
    <w:rsid w:val="006B3CC3"/>
    <w:rsid w:val="006C0462"/>
    <w:rsid w:val="006C1445"/>
    <w:rsid w:val="006C3942"/>
    <w:rsid w:val="006D251F"/>
    <w:rsid w:val="006E23AA"/>
    <w:rsid w:val="006E28A9"/>
    <w:rsid w:val="007035C1"/>
    <w:rsid w:val="00737568"/>
    <w:rsid w:val="0075615F"/>
    <w:rsid w:val="00757E6D"/>
    <w:rsid w:val="007638CD"/>
    <w:rsid w:val="007744D1"/>
    <w:rsid w:val="0077716E"/>
    <w:rsid w:val="007868E9"/>
    <w:rsid w:val="007A2FD9"/>
    <w:rsid w:val="007C2186"/>
    <w:rsid w:val="007C719E"/>
    <w:rsid w:val="007D2372"/>
    <w:rsid w:val="00817504"/>
    <w:rsid w:val="00880913"/>
    <w:rsid w:val="008964C4"/>
    <w:rsid w:val="008968AB"/>
    <w:rsid w:val="008A26C6"/>
    <w:rsid w:val="008D358A"/>
    <w:rsid w:val="00912314"/>
    <w:rsid w:val="00917C9E"/>
    <w:rsid w:val="0092280E"/>
    <w:rsid w:val="00924AA2"/>
    <w:rsid w:val="00944BC2"/>
    <w:rsid w:val="00945397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A0121"/>
    <w:rsid w:val="009B09B3"/>
    <w:rsid w:val="009D23CD"/>
    <w:rsid w:val="009E5A60"/>
    <w:rsid w:val="009F3E32"/>
    <w:rsid w:val="00A04EB7"/>
    <w:rsid w:val="00A15142"/>
    <w:rsid w:val="00A63271"/>
    <w:rsid w:val="00A67FD2"/>
    <w:rsid w:val="00A75371"/>
    <w:rsid w:val="00AB1E7D"/>
    <w:rsid w:val="00AB30C8"/>
    <w:rsid w:val="00AC500F"/>
    <w:rsid w:val="00AD274F"/>
    <w:rsid w:val="00B06E3F"/>
    <w:rsid w:val="00B269DF"/>
    <w:rsid w:val="00B300F2"/>
    <w:rsid w:val="00B5583A"/>
    <w:rsid w:val="00B621B7"/>
    <w:rsid w:val="00B66645"/>
    <w:rsid w:val="00B66C49"/>
    <w:rsid w:val="00B74821"/>
    <w:rsid w:val="00B84D6D"/>
    <w:rsid w:val="00BA1F6B"/>
    <w:rsid w:val="00BA663E"/>
    <w:rsid w:val="00BD39C5"/>
    <w:rsid w:val="00BE1884"/>
    <w:rsid w:val="00BE3BAD"/>
    <w:rsid w:val="00BE424D"/>
    <w:rsid w:val="00C4328A"/>
    <w:rsid w:val="00C90F48"/>
    <w:rsid w:val="00CB36C3"/>
    <w:rsid w:val="00CC7AE2"/>
    <w:rsid w:val="00CD2278"/>
    <w:rsid w:val="00CF0631"/>
    <w:rsid w:val="00CF096D"/>
    <w:rsid w:val="00CF7E1A"/>
    <w:rsid w:val="00D12B69"/>
    <w:rsid w:val="00D65999"/>
    <w:rsid w:val="00D71636"/>
    <w:rsid w:val="00DB52ED"/>
    <w:rsid w:val="00DD18DE"/>
    <w:rsid w:val="00DD394F"/>
    <w:rsid w:val="00DE0681"/>
    <w:rsid w:val="00E26C50"/>
    <w:rsid w:val="00E30A03"/>
    <w:rsid w:val="00E341A6"/>
    <w:rsid w:val="00E36435"/>
    <w:rsid w:val="00E55472"/>
    <w:rsid w:val="00E60D0C"/>
    <w:rsid w:val="00E85724"/>
    <w:rsid w:val="00EC1FE4"/>
    <w:rsid w:val="00EC3B69"/>
    <w:rsid w:val="00ED4BBE"/>
    <w:rsid w:val="00EE4B01"/>
    <w:rsid w:val="00EF261F"/>
    <w:rsid w:val="00F314CC"/>
    <w:rsid w:val="00F4780D"/>
    <w:rsid w:val="00F47B23"/>
    <w:rsid w:val="00F51C66"/>
    <w:rsid w:val="00F96CA6"/>
    <w:rsid w:val="00FA06F8"/>
    <w:rsid w:val="00FC217A"/>
    <w:rsid w:val="00FD2F9A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FDB3D7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1E7D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173B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173B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3027</Words>
  <Characters>1726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Svetlana Purmale</cp:lastModifiedBy>
  <cp:revision>3</cp:revision>
  <cp:lastPrinted>2018-08-07T07:20:00Z</cp:lastPrinted>
  <dcterms:created xsi:type="dcterms:W3CDTF">2025-02-20T12:15:00Z</dcterms:created>
  <dcterms:modified xsi:type="dcterms:W3CDTF">2025-02-24T08:11:00Z</dcterms:modified>
</cp:coreProperties>
</file>